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2F338" w14:textId="2950F7BE" w:rsidR="00617A2F" w:rsidRPr="007D2BA8" w:rsidRDefault="00617A2F">
      <w:pPr>
        <w:rPr>
          <w:b/>
          <w:bCs/>
        </w:rPr>
      </w:pPr>
      <w:r w:rsidRPr="007D2BA8">
        <w:rPr>
          <w:b/>
          <w:bCs/>
        </w:rPr>
        <w:t xml:space="preserve">Kremet Farfalle med </w:t>
      </w:r>
      <w:r w:rsidR="00872A20" w:rsidRPr="007D2BA8">
        <w:rPr>
          <w:b/>
          <w:bCs/>
        </w:rPr>
        <w:t xml:space="preserve">kyllingkjøttdeig </w:t>
      </w:r>
    </w:p>
    <w:p w14:paraId="2C5BC562" w14:textId="722EBB20" w:rsidR="00617A2F" w:rsidRDefault="00617A2F">
      <w:r>
        <w:t xml:space="preserve">Pasta i alle varianter er jo bare så godt. Her har jeg brukt en fargerik Farfalle som vi selger i butikken vår, men du kan gjerne bruke vanlig, eller annen pasta. </w:t>
      </w:r>
    </w:p>
    <w:p w14:paraId="3D187022" w14:textId="77777777" w:rsidR="00AC6C48" w:rsidRDefault="00AC6C48"/>
    <w:p w14:paraId="2BF7F3E6" w14:textId="6B958C9D" w:rsidR="00AC6C48" w:rsidRPr="007D2BA8" w:rsidRDefault="00AC6C48">
      <w:pPr>
        <w:rPr>
          <w:b/>
          <w:bCs/>
        </w:rPr>
      </w:pPr>
      <w:r w:rsidRPr="007D2BA8">
        <w:rPr>
          <w:b/>
          <w:bCs/>
        </w:rPr>
        <w:t>Du trenger</w:t>
      </w:r>
    </w:p>
    <w:p w14:paraId="0773E481" w14:textId="6F7287E8" w:rsidR="00AC6C48" w:rsidRDefault="00AC6C48">
      <w:r>
        <w:t>(Til 4 personer)</w:t>
      </w:r>
    </w:p>
    <w:p w14:paraId="5FAF4DB8" w14:textId="77777777" w:rsidR="00B66AD4" w:rsidRDefault="00B66AD4"/>
    <w:p w14:paraId="77F06107" w14:textId="5AE5B99F" w:rsidR="00B66AD4" w:rsidRDefault="002806FA">
      <w:r>
        <w:t xml:space="preserve">300 </w:t>
      </w:r>
      <w:r w:rsidR="00B66AD4">
        <w:t xml:space="preserve"> gram Farfalle (tørr)</w:t>
      </w:r>
    </w:p>
    <w:p w14:paraId="665E015A" w14:textId="2ECF43FF" w:rsidR="00B66AD4" w:rsidRDefault="00B66AD4">
      <w:r>
        <w:t>400 gram kyllingkjøttdeig</w:t>
      </w:r>
    </w:p>
    <w:p w14:paraId="17B1B9B0" w14:textId="345667AC" w:rsidR="0097307A" w:rsidRDefault="0097307A">
      <w:r>
        <w:t>Smør til steking</w:t>
      </w:r>
    </w:p>
    <w:p w14:paraId="33A3B4A4" w14:textId="3D09B188" w:rsidR="00BE42EB" w:rsidRDefault="00BE42EB">
      <w:r>
        <w:t>1 løk</w:t>
      </w:r>
    </w:p>
    <w:p w14:paraId="05456C51" w14:textId="605FB10C" w:rsidR="00BE42EB" w:rsidRDefault="00BE42EB">
      <w:r>
        <w:t xml:space="preserve">150 gram champignon </w:t>
      </w:r>
    </w:p>
    <w:p w14:paraId="7FBF3052" w14:textId="01890499" w:rsidR="00BE42EB" w:rsidRDefault="00BE42EB">
      <w:r>
        <w:t>2 dl</w:t>
      </w:r>
      <w:r w:rsidR="0097307A">
        <w:t xml:space="preserve"> kremfløte</w:t>
      </w:r>
    </w:p>
    <w:p w14:paraId="1B855A12" w14:textId="70C78FDA" w:rsidR="0097307A" w:rsidRDefault="0097307A">
      <w:r>
        <w:t xml:space="preserve">0.5 dl av pastavannet </w:t>
      </w:r>
    </w:p>
    <w:p w14:paraId="7E45AE3B" w14:textId="10A4A59F" w:rsidR="003C689E" w:rsidRDefault="003C689E">
      <w:r>
        <w:t xml:space="preserve">30 gram revet parmesan </w:t>
      </w:r>
    </w:p>
    <w:p w14:paraId="1BD7E0B7" w14:textId="6A849052" w:rsidR="003C689E" w:rsidRDefault="003C689E">
      <w:r>
        <w:t>Kvernet pepper</w:t>
      </w:r>
    </w:p>
    <w:p w14:paraId="2327C7C2" w14:textId="76C41350" w:rsidR="003C689E" w:rsidRDefault="003C689E">
      <w:r>
        <w:t>Salt</w:t>
      </w:r>
    </w:p>
    <w:p w14:paraId="53904158" w14:textId="12EF6363" w:rsidR="00735E8F" w:rsidRDefault="00735E8F">
      <w:r>
        <w:t>Frisk basilikum</w:t>
      </w:r>
    </w:p>
    <w:p w14:paraId="1B694789" w14:textId="77777777" w:rsidR="00872A20" w:rsidRDefault="00872A20"/>
    <w:p w14:paraId="21A19B26" w14:textId="26E6CDF8" w:rsidR="00872A20" w:rsidRPr="007D2BA8" w:rsidRDefault="00872A20">
      <w:pPr>
        <w:rPr>
          <w:b/>
          <w:bCs/>
        </w:rPr>
      </w:pPr>
      <w:r w:rsidRPr="007D2BA8">
        <w:rPr>
          <w:b/>
          <w:bCs/>
        </w:rPr>
        <w:t>Slik gjør du</w:t>
      </w:r>
    </w:p>
    <w:p w14:paraId="47A384F1" w14:textId="77777777" w:rsidR="00872A20" w:rsidRDefault="00872A20"/>
    <w:p w14:paraId="0CA0D601" w14:textId="3DA304E2" w:rsidR="00387DC4" w:rsidRDefault="00387DC4">
      <w:r>
        <w:t>Kok pasta etter anvisning på pakken</w:t>
      </w:r>
    </w:p>
    <w:p w14:paraId="23A4C0FA" w14:textId="79185D42" w:rsidR="00387DC4" w:rsidRDefault="00387DC4">
      <w:r>
        <w:t>Stek kjøttdeigen i en panne med smør</w:t>
      </w:r>
      <w:r w:rsidR="008F6D0D">
        <w:t>. Tilsett oppkuttet løk og champignon mot slutten</w:t>
      </w:r>
    </w:p>
    <w:p w14:paraId="009EE750" w14:textId="70A3A52A" w:rsidR="00BE7D01" w:rsidRDefault="00BE7D01">
      <w:r>
        <w:t xml:space="preserve">Ha i fløte og litt av </w:t>
      </w:r>
      <w:proofErr w:type="spellStart"/>
      <w:r>
        <w:t>pastavannet</w:t>
      </w:r>
      <w:proofErr w:type="spellEnd"/>
      <w:r>
        <w:t xml:space="preserve">. La det koke inn i 4-5 </w:t>
      </w:r>
      <w:r w:rsidR="00CA12D1">
        <w:t>minutter</w:t>
      </w:r>
    </w:p>
    <w:p w14:paraId="26435E13" w14:textId="7CB864C0" w:rsidR="00CA12D1" w:rsidRDefault="00CA12D1">
      <w:r>
        <w:t>Tilsett parmesan og smak til med salt og kvernet pepper</w:t>
      </w:r>
      <w:r w:rsidR="00735E8F">
        <w:t>. Bland så inn pasta</w:t>
      </w:r>
    </w:p>
    <w:p w14:paraId="00CB28E0" w14:textId="4434A04B" w:rsidR="00735E8F" w:rsidRDefault="00735E8F">
      <w:r>
        <w:t>Topp med litt frisk basilikum og litt ekstra parmesan</w:t>
      </w:r>
    </w:p>
    <w:sectPr w:rsidR="0073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2F"/>
    <w:rsid w:val="00062914"/>
    <w:rsid w:val="002806FA"/>
    <w:rsid w:val="00387DC4"/>
    <w:rsid w:val="003C689E"/>
    <w:rsid w:val="00617A2F"/>
    <w:rsid w:val="00735E8F"/>
    <w:rsid w:val="007D2BA8"/>
    <w:rsid w:val="00872A20"/>
    <w:rsid w:val="008F6D0D"/>
    <w:rsid w:val="0097307A"/>
    <w:rsid w:val="00AC6C48"/>
    <w:rsid w:val="00B66AD4"/>
    <w:rsid w:val="00BE42EB"/>
    <w:rsid w:val="00BE7D01"/>
    <w:rsid w:val="00C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2D9DE"/>
  <w15:chartTrackingRefBased/>
  <w15:docId w15:val="{23CD8FE5-D4B7-6249-99E2-FEE4144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7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7A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A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17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17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7A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17A2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7A2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7A2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7A2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7A2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7A2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17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1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7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1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17A2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17A2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17A2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7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7A2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17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2025-01-27T13:36:00Z</dcterms:created>
  <dcterms:modified xsi:type="dcterms:W3CDTF">2025-01-27T14:39:00Z</dcterms:modified>
</cp:coreProperties>
</file>